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EE07" w14:textId="77777777" w:rsidR="0093079B" w:rsidRDefault="0093079B" w:rsidP="0056779F">
      <w:pPr>
        <w:jc w:val="center"/>
        <w:rPr>
          <w:rFonts w:ascii="Helvetica" w:hAnsi="Helvetica"/>
          <w:b/>
        </w:rPr>
      </w:pPr>
    </w:p>
    <w:p w14:paraId="0CD816B1" w14:textId="5E86A25F" w:rsidR="00D0361E" w:rsidRDefault="0056779F" w:rsidP="0056779F">
      <w:pPr>
        <w:jc w:val="center"/>
        <w:rPr>
          <w:rFonts w:ascii="Helvetica" w:hAnsi="Helvetica"/>
          <w:b/>
        </w:rPr>
      </w:pPr>
      <w:r w:rsidRPr="00C154FC">
        <w:rPr>
          <w:rFonts w:ascii="Helvetica" w:hAnsi="Helvetica"/>
          <w:b/>
        </w:rPr>
        <w:t xml:space="preserve">FORMULÁRIO DE </w:t>
      </w:r>
      <w:r>
        <w:rPr>
          <w:rFonts w:ascii="Helvetica" w:hAnsi="Helvetica"/>
          <w:b/>
        </w:rPr>
        <w:t xml:space="preserve">DEPÓSITO </w:t>
      </w:r>
      <w:r w:rsidR="00B95094">
        <w:rPr>
          <w:rFonts w:ascii="Helvetica" w:hAnsi="Helvetica"/>
          <w:b/>
        </w:rPr>
        <w:t xml:space="preserve">DO PTT DO </w:t>
      </w:r>
      <w:r w:rsidR="00B95094" w:rsidRPr="00B95094">
        <w:rPr>
          <w:rFonts w:ascii="Helvetica" w:hAnsi="Helvetica"/>
          <w:b/>
        </w:rPr>
        <w:t>MESTRADO PROFISSIONAL</w:t>
      </w:r>
      <w:r w:rsidR="00B95094" w:rsidRPr="00C154FC">
        <w:rPr>
          <w:rFonts w:ascii="Helvetica" w:hAnsi="Helvetica"/>
          <w:b/>
        </w:rPr>
        <w:t xml:space="preserve"> </w:t>
      </w:r>
      <w:r w:rsidR="00B95094">
        <w:rPr>
          <w:rFonts w:ascii="Helvetica" w:hAnsi="Helvetica"/>
          <w:b/>
        </w:rPr>
        <w:t>EM ENGENHARIA SANITÁRIA E AMBIENTAL</w:t>
      </w:r>
    </w:p>
    <w:p w14:paraId="73D39FD4" w14:textId="77777777" w:rsidR="0056779F" w:rsidRDefault="0056779F">
      <w:pPr>
        <w:jc w:val="center"/>
      </w:pPr>
    </w:p>
    <w:tbl>
      <w:tblPr>
        <w:tblW w:w="11091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83"/>
        <w:gridCol w:w="4153"/>
        <w:gridCol w:w="809"/>
        <w:gridCol w:w="992"/>
        <w:gridCol w:w="504"/>
        <w:gridCol w:w="488"/>
        <w:gridCol w:w="1672"/>
      </w:tblGrid>
      <w:tr w:rsidR="0056779F" w:rsidRPr="008E63B8" w14:paraId="33D47473" w14:textId="77777777" w:rsidTr="00FC798E">
        <w:trPr>
          <w:trHeight w:val="125"/>
        </w:trPr>
        <w:tc>
          <w:tcPr>
            <w:tcW w:w="11091" w:type="dxa"/>
            <w:gridSpan w:val="8"/>
            <w:shd w:val="clear" w:color="auto" w:fill="595959" w:themeFill="text1" w:themeFillTint="A6"/>
            <w:vAlign w:val="center"/>
          </w:tcPr>
          <w:p w14:paraId="003CB410" w14:textId="1C2BFF25" w:rsidR="0056779F" w:rsidRPr="008E63B8" w:rsidRDefault="0056779F" w:rsidP="00DD2D98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DADOS DO</w:t>
            </w:r>
            <w:r w:rsidR="00F56522"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(A)</w:t>
            </w:r>
            <w:r w:rsidRPr="008E63B8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REQUERENTE </w:t>
            </w:r>
          </w:p>
        </w:tc>
      </w:tr>
      <w:tr w:rsidR="0056779F" w:rsidRPr="008E63B8" w14:paraId="5FC4E43E" w14:textId="77777777" w:rsidTr="00FC798E">
        <w:trPr>
          <w:trHeight w:val="426"/>
        </w:trPr>
        <w:tc>
          <w:tcPr>
            <w:tcW w:w="2190" w:type="dxa"/>
            <w:shd w:val="clear" w:color="auto" w:fill="auto"/>
          </w:tcPr>
          <w:p w14:paraId="788420D0" w14:textId="4486A350" w:rsidR="0056779F" w:rsidRPr="008E63B8" w:rsidRDefault="0056779F" w:rsidP="00876B6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 xml:space="preserve">Nome do(a) </w:t>
            </w:r>
            <w:r w:rsidR="00876B65" w:rsidRPr="008E63B8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8E63B8">
              <w:rPr>
                <w:rFonts w:ascii="Helvetica" w:hAnsi="Helvetica"/>
                <w:b/>
                <w:sz w:val="20"/>
                <w:szCs w:val="20"/>
              </w:rPr>
              <w:t>iscente</w:t>
            </w:r>
          </w:p>
        </w:tc>
        <w:tc>
          <w:tcPr>
            <w:tcW w:w="4436" w:type="dxa"/>
            <w:gridSpan w:val="2"/>
            <w:shd w:val="clear" w:color="auto" w:fill="auto"/>
          </w:tcPr>
          <w:p w14:paraId="7FEBCD43" w14:textId="77777777" w:rsidR="0056779F" w:rsidRPr="008E63B8" w:rsidRDefault="0056779F" w:rsidP="009B0A32">
            <w:pPr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14:paraId="142E6D5E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Nº matrícula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4266386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6779F" w:rsidRPr="008E63B8" w14:paraId="02DDE603" w14:textId="77777777" w:rsidTr="00FC798E">
        <w:tc>
          <w:tcPr>
            <w:tcW w:w="2190" w:type="dxa"/>
            <w:shd w:val="clear" w:color="auto" w:fill="auto"/>
          </w:tcPr>
          <w:p w14:paraId="1F751330" w14:textId="745F4494" w:rsidR="0056779F" w:rsidRPr="008E63B8" w:rsidRDefault="0056779F" w:rsidP="00876B6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 xml:space="preserve">Linha de </w:t>
            </w:r>
            <w:r w:rsidR="00876B65" w:rsidRPr="008E63B8">
              <w:rPr>
                <w:rFonts w:ascii="Helvetica" w:hAnsi="Helvetica"/>
                <w:b/>
                <w:sz w:val="20"/>
                <w:szCs w:val="20"/>
              </w:rPr>
              <w:t>P</w:t>
            </w:r>
            <w:r w:rsidRPr="008E63B8">
              <w:rPr>
                <w:rFonts w:ascii="Helvetica" w:hAnsi="Helvetica"/>
                <w:b/>
                <w:sz w:val="20"/>
                <w:szCs w:val="20"/>
              </w:rPr>
              <w:t>esquisa</w:t>
            </w:r>
          </w:p>
        </w:tc>
        <w:tc>
          <w:tcPr>
            <w:tcW w:w="8901" w:type="dxa"/>
            <w:gridSpan w:val="7"/>
            <w:shd w:val="clear" w:color="auto" w:fill="auto"/>
          </w:tcPr>
          <w:p w14:paraId="696DEB28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  <w:p w14:paraId="38E34BC0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6779F" w:rsidRPr="008E63B8" w14:paraId="53D8C6F8" w14:textId="77777777" w:rsidTr="00FC798E">
        <w:tc>
          <w:tcPr>
            <w:tcW w:w="2190" w:type="dxa"/>
            <w:shd w:val="clear" w:color="auto" w:fill="auto"/>
          </w:tcPr>
          <w:p w14:paraId="0B60A7A1" w14:textId="02462E77" w:rsidR="0056779F" w:rsidRPr="008E63B8" w:rsidRDefault="0056779F" w:rsidP="00DD2D9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b/>
                <w:sz w:val="20"/>
                <w:szCs w:val="20"/>
              </w:rPr>
              <w:t>Nome do(a) Orientador(a)</w:t>
            </w:r>
          </w:p>
        </w:tc>
        <w:tc>
          <w:tcPr>
            <w:tcW w:w="8901" w:type="dxa"/>
            <w:gridSpan w:val="7"/>
            <w:shd w:val="clear" w:color="auto" w:fill="auto"/>
          </w:tcPr>
          <w:p w14:paraId="160B8ACE" w14:textId="77777777" w:rsidR="0056779F" w:rsidRPr="008E63B8" w:rsidRDefault="0056779F" w:rsidP="00DD2D9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C798E" w:rsidRPr="008E63B8" w14:paraId="154EC9CE" w14:textId="77777777" w:rsidTr="0093079B">
        <w:tc>
          <w:tcPr>
            <w:tcW w:w="7435" w:type="dxa"/>
            <w:gridSpan w:val="4"/>
            <w:shd w:val="clear" w:color="auto" w:fill="auto"/>
          </w:tcPr>
          <w:p w14:paraId="49AF02F4" w14:textId="77777777" w:rsidR="00FC798E" w:rsidRPr="00FC798E" w:rsidRDefault="00FC798E" w:rsidP="00B60B53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C798E">
              <w:rPr>
                <w:rFonts w:ascii="Helvetica" w:hAnsi="Helvetic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A111737" w14:textId="77777777" w:rsidR="00FC798E" w:rsidRPr="008E63B8" w:rsidRDefault="00FC798E" w:rsidP="00B60B5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VERIFICAÇÃO</w:t>
            </w:r>
          </w:p>
        </w:tc>
        <w:tc>
          <w:tcPr>
            <w:tcW w:w="1672" w:type="dxa"/>
            <w:shd w:val="clear" w:color="auto" w:fill="auto"/>
          </w:tcPr>
          <w:p w14:paraId="5CB48B3F" w14:textId="77777777" w:rsidR="00FC798E" w:rsidRPr="008E63B8" w:rsidRDefault="00FC798E" w:rsidP="00B60B5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OBSERVAÇÃO</w:t>
            </w:r>
          </w:p>
        </w:tc>
      </w:tr>
      <w:tr w:rsidR="00FC798E" w:rsidRPr="008E63B8" w14:paraId="585A67B1" w14:textId="77777777" w:rsidTr="0093079B">
        <w:tc>
          <w:tcPr>
            <w:tcW w:w="7435" w:type="dxa"/>
            <w:gridSpan w:val="4"/>
            <w:shd w:val="clear" w:color="auto" w:fill="auto"/>
          </w:tcPr>
          <w:p w14:paraId="01D9573F" w14:textId="6EA63195" w:rsidR="00FC798E" w:rsidRPr="00FC798E" w:rsidRDefault="00FC798E" w:rsidP="000D5B5E">
            <w:pPr>
              <w:spacing w:before="120" w:after="120"/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Está com a documentação em dia no Programa?</w:t>
            </w:r>
          </w:p>
        </w:tc>
        <w:tc>
          <w:tcPr>
            <w:tcW w:w="992" w:type="dxa"/>
            <w:shd w:val="clear" w:color="auto" w:fill="auto"/>
          </w:tcPr>
          <w:p w14:paraId="1E82AA90" w14:textId="7984BA68" w:rsidR="00FC798E" w:rsidRPr="00FC798E" w:rsidRDefault="000D5B5E" w:rsidP="000D5B5E">
            <w:pPr>
              <w:spacing w:before="120" w:after="120"/>
              <w:jc w:val="center"/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F4B27A" w14:textId="7843A3C8" w:rsidR="00FC798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0B6FBAB5" w14:textId="77777777" w:rsidR="00FC798E" w:rsidRPr="008E63B8" w:rsidRDefault="00FC798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0D5B5E" w:rsidRPr="008E63B8" w14:paraId="329383D5" w14:textId="77777777" w:rsidTr="0093079B">
        <w:tc>
          <w:tcPr>
            <w:tcW w:w="7435" w:type="dxa"/>
            <w:gridSpan w:val="4"/>
            <w:shd w:val="clear" w:color="auto" w:fill="auto"/>
          </w:tcPr>
          <w:p w14:paraId="7A158F91" w14:textId="2250F127" w:rsidR="000D5B5E" w:rsidRPr="00FC798E" w:rsidRDefault="000D5B5E" w:rsidP="000D5B5E">
            <w:pPr>
              <w:spacing w:before="120" w:after="12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Cursou as disciplinas exigidas?</w:t>
            </w:r>
          </w:p>
        </w:tc>
        <w:tc>
          <w:tcPr>
            <w:tcW w:w="992" w:type="dxa"/>
            <w:shd w:val="clear" w:color="auto" w:fill="auto"/>
          </w:tcPr>
          <w:p w14:paraId="186185DD" w14:textId="1865A0EA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319A66" w14:textId="55EF2BE3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11FD041D" w14:textId="77777777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0D5B5E" w:rsidRPr="008E63B8" w14:paraId="28A8CD49" w14:textId="77777777" w:rsidTr="0093079B">
        <w:tc>
          <w:tcPr>
            <w:tcW w:w="7435" w:type="dxa"/>
            <w:gridSpan w:val="4"/>
            <w:shd w:val="clear" w:color="auto" w:fill="auto"/>
          </w:tcPr>
          <w:p w14:paraId="0732B3B0" w14:textId="16401A25" w:rsidR="000D5B5E" w:rsidRPr="00FC798E" w:rsidRDefault="000D5B5E" w:rsidP="000D5B5E">
            <w:pPr>
              <w:pStyle w:val="Default"/>
              <w:spacing w:before="120" w:after="12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Cursou créditos necessários de </w:t>
            </w:r>
            <w:r>
              <w:rPr>
                <w:rFonts w:ascii="Helvetica" w:hAnsi="Helvetica" w:cs="Calibri"/>
                <w:b/>
                <w:sz w:val="20"/>
                <w:szCs w:val="20"/>
              </w:rPr>
              <w:t>A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tividades </w:t>
            </w:r>
            <w:r>
              <w:rPr>
                <w:rFonts w:ascii="Helvetica" w:hAnsi="Helvetica" w:cs="Calibri"/>
                <w:b/>
                <w:sz w:val="20"/>
                <w:szCs w:val="20"/>
              </w:rPr>
              <w:t>C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omplementares?</w:t>
            </w:r>
          </w:p>
        </w:tc>
        <w:tc>
          <w:tcPr>
            <w:tcW w:w="992" w:type="dxa"/>
            <w:shd w:val="clear" w:color="auto" w:fill="auto"/>
          </w:tcPr>
          <w:p w14:paraId="3831E4FC" w14:textId="0DDAEA08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24141F" w14:textId="53738399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6624B10B" w14:textId="77777777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0D5B5E" w:rsidRPr="008E63B8" w14:paraId="5F12F5B3" w14:textId="77777777" w:rsidTr="0093079B">
        <w:tc>
          <w:tcPr>
            <w:tcW w:w="7435" w:type="dxa"/>
            <w:gridSpan w:val="4"/>
            <w:shd w:val="clear" w:color="auto" w:fill="auto"/>
          </w:tcPr>
          <w:p w14:paraId="687D6654" w14:textId="7D078913" w:rsidR="000D5B5E" w:rsidRPr="008E63B8" w:rsidRDefault="000D5B5E" w:rsidP="000D5B5E">
            <w:pPr>
              <w:pStyle w:val="Default"/>
              <w:spacing w:before="120" w:after="120"/>
              <w:rPr>
                <w:rFonts w:ascii="Helvetica" w:hAnsi="Helvetica" w:cs="Calibri"/>
                <w:b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</w:rPr>
              <w:t>Realizou exame de qualificação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DCBA59E" w14:textId="762D32B3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9D76F6" w14:textId="3EFEE8ED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4BE9B008" w14:textId="77777777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0D5B5E" w:rsidRPr="008E63B8" w14:paraId="2349D18E" w14:textId="77777777" w:rsidTr="0093079B">
        <w:tc>
          <w:tcPr>
            <w:tcW w:w="7435" w:type="dxa"/>
            <w:gridSpan w:val="4"/>
            <w:shd w:val="clear" w:color="auto" w:fill="auto"/>
          </w:tcPr>
          <w:p w14:paraId="75180E83" w14:textId="5562DDDA" w:rsidR="000D5B5E" w:rsidRPr="008E63B8" w:rsidRDefault="000D5B5E" w:rsidP="000D5B5E">
            <w:pPr>
              <w:pStyle w:val="Default"/>
              <w:spacing w:before="120" w:after="120"/>
              <w:rPr>
                <w:rFonts w:ascii="Helvetica" w:hAnsi="Helvetica" w:cs="Calibri"/>
                <w:b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</w:rPr>
              <w:t xml:space="preserve">Realizou exame de </w:t>
            </w:r>
            <w:r>
              <w:rPr>
                <w:rFonts w:ascii="Helvetica" w:hAnsi="Helvetica" w:cs="Calibri"/>
                <w:b/>
                <w:sz w:val="20"/>
                <w:szCs w:val="20"/>
              </w:rPr>
              <w:t>proficiência em língua estrangeira?</w:t>
            </w:r>
          </w:p>
        </w:tc>
        <w:tc>
          <w:tcPr>
            <w:tcW w:w="992" w:type="dxa"/>
            <w:shd w:val="clear" w:color="auto" w:fill="auto"/>
          </w:tcPr>
          <w:p w14:paraId="36F1A895" w14:textId="663CE4FA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DD32AB" w14:textId="49294939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13EDC275" w14:textId="77777777" w:rsidR="000D5B5E" w:rsidRPr="008E63B8" w:rsidRDefault="000D5B5E" w:rsidP="000D5B5E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9B0A32" w:rsidRPr="008E63B8" w14:paraId="3FBE9FB9" w14:textId="77777777" w:rsidTr="0093079B">
        <w:tc>
          <w:tcPr>
            <w:tcW w:w="7435" w:type="dxa"/>
            <w:gridSpan w:val="4"/>
            <w:shd w:val="clear" w:color="auto" w:fill="auto"/>
          </w:tcPr>
          <w:p w14:paraId="32A532C9" w14:textId="07CB1CCA" w:rsidR="009B0A32" w:rsidRDefault="009B0A32" w:rsidP="009B0A32">
            <w:pPr>
              <w:pStyle w:val="Default"/>
              <w:spacing w:before="120" w:after="120"/>
              <w:rPr>
                <w:rFonts w:ascii="Helvetica" w:hAnsi="Helvetica" w:cs="Calibri"/>
                <w:b/>
                <w:sz w:val="20"/>
                <w:szCs w:val="20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</w:rPr>
              <w:t xml:space="preserve">Entregou documento PTT da dissertação no formato digital e/ou impresso? </w:t>
            </w:r>
          </w:p>
        </w:tc>
        <w:tc>
          <w:tcPr>
            <w:tcW w:w="992" w:type="dxa"/>
            <w:shd w:val="clear" w:color="auto" w:fill="auto"/>
          </w:tcPr>
          <w:p w14:paraId="069A1347" w14:textId="1E6916F3" w:rsidR="009B0A32" w:rsidRPr="008E63B8" w:rsidRDefault="009B0A32" w:rsidP="009B0A32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Sim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E23E7E" w14:textId="2A429C6B" w:rsidR="009B0A32" w:rsidRPr="008E63B8" w:rsidRDefault="009B0A32" w:rsidP="009B0A32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Não </w:t>
            </w:r>
            <w:proofErr w:type="gramStart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(  </w:t>
            </w:r>
            <w:proofErr w:type="gramEnd"/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72" w:type="dxa"/>
            <w:shd w:val="clear" w:color="auto" w:fill="auto"/>
          </w:tcPr>
          <w:p w14:paraId="05844E5B" w14:textId="77777777" w:rsidR="009B0A32" w:rsidRPr="008E63B8" w:rsidRDefault="009B0A32" w:rsidP="009B0A32">
            <w:pPr>
              <w:spacing w:before="120" w:after="12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0D5B5E" w:rsidRPr="008E63B8" w14:paraId="4712EF22" w14:textId="77777777" w:rsidTr="0093079B">
        <w:tc>
          <w:tcPr>
            <w:tcW w:w="7435" w:type="dxa"/>
            <w:gridSpan w:val="4"/>
            <w:shd w:val="clear" w:color="auto" w:fill="auto"/>
          </w:tcPr>
          <w:p w14:paraId="09ADC718" w14:textId="6FC76C40" w:rsidR="000D5B5E" w:rsidRPr="008E63B8" w:rsidRDefault="000D5B5E" w:rsidP="009B0A32">
            <w:pPr>
              <w:spacing w:before="240" w:after="240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Assinatura do(a) Requerente: </w:t>
            </w:r>
          </w:p>
        </w:tc>
        <w:tc>
          <w:tcPr>
            <w:tcW w:w="3656" w:type="dxa"/>
            <w:gridSpan w:val="4"/>
            <w:shd w:val="clear" w:color="auto" w:fill="auto"/>
          </w:tcPr>
          <w:p w14:paraId="61B710F8" w14:textId="43F9BAF8" w:rsidR="000D5B5E" w:rsidRPr="008E63B8" w:rsidRDefault="000D5B5E" w:rsidP="009B0A32">
            <w:pPr>
              <w:spacing w:before="240" w:after="240"/>
              <w:jc w:val="center"/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/>
                <w:sz w:val="20"/>
                <w:szCs w:val="20"/>
              </w:rPr>
              <w:t>______________________________</w:t>
            </w:r>
          </w:p>
        </w:tc>
      </w:tr>
      <w:tr w:rsidR="0093079B" w:rsidRPr="0093079B" w14:paraId="227A960F" w14:textId="77777777" w:rsidTr="0093079B">
        <w:tc>
          <w:tcPr>
            <w:tcW w:w="11091" w:type="dxa"/>
            <w:gridSpan w:val="8"/>
            <w:shd w:val="clear" w:color="auto" w:fill="404040" w:themeFill="text1" w:themeFillTint="BF"/>
          </w:tcPr>
          <w:p w14:paraId="2F13B7B0" w14:textId="7E2D8359" w:rsidR="0093079B" w:rsidRPr="0093079B" w:rsidRDefault="0093079B" w:rsidP="0093079B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93079B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DADOS DA DEFESA PÚBLICA</w:t>
            </w:r>
          </w:p>
        </w:tc>
      </w:tr>
      <w:tr w:rsidR="0093079B" w:rsidRPr="0093079B" w14:paraId="4F81D3D5" w14:textId="77777777" w:rsidTr="0093079B">
        <w:tc>
          <w:tcPr>
            <w:tcW w:w="2473" w:type="dxa"/>
            <w:gridSpan w:val="2"/>
            <w:shd w:val="clear" w:color="auto" w:fill="auto"/>
          </w:tcPr>
          <w:p w14:paraId="57153677" w14:textId="4DA9776D" w:rsidR="0093079B" w:rsidRPr="0093079B" w:rsidRDefault="0093079B" w:rsidP="0093079B">
            <w:pPr>
              <w:spacing w:before="120" w:after="12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93079B">
              <w:rPr>
                <w:rFonts w:ascii="Helvetica" w:hAnsi="Helvetica"/>
                <w:b/>
                <w:sz w:val="20"/>
                <w:szCs w:val="20"/>
              </w:rPr>
              <w:t>Nº da ata de defesa</w:t>
            </w:r>
          </w:p>
        </w:tc>
        <w:tc>
          <w:tcPr>
            <w:tcW w:w="8618" w:type="dxa"/>
            <w:gridSpan w:val="6"/>
            <w:shd w:val="clear" w:color="auto" w:fill="auto"/>
          </w:tcPr>
          <w:p w14:paraId="744328D1" w14:textId="5A53ACB3" w:rsidR="0093079B" w:rsidRPr="0093079B" w:rsidRDefault="0093079B" w:rsidP="0093079B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93079B" w:rsidRPr="0093079B" w14:paraId="4FA87C2A" w14:textId="77777777" w:rsidTr="00450EFB">
        <w:tc>
          <w:tcPr>
            <w:tcW w:w="11091" w:type="dxa"/>
            <w:gridSpan w:val="8"/>
            <w:shd w:val="clear" w:color="auto" w:fill="auto"/>
          </w:tcPr>
          <w:p w14:paraId="65A85664" w14:textId="77777777" w:rsidR="0093079B" w:rsidRDefault="0093079B" w:rsidP="0093079B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607366A" w14:textId="77777777" w:rsidR="0093079B" w:rsidRPr="008E63B8" w:rsidRDefault="0093079B" w:rsidP="0093079B">
            <w:pPr>
              <w:snapToGrid w:val="0"/>
              <w:rPr>
                <w:rFonts w:ascii="Helvetica" w:hAnsi="Helvetica" w:cs="Calibri"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Parecer do Orientador:  </w:t>
            </w:r>
            <w:proofErr w:type="gramStart"/>
            <w:r w:rsidRPr="008E63B8">
              <w:rPr>
                <w:rFonts w:ascii="Helvetica" w:hAnsi="Helvetica" w:cs="Calibri"/>
                <w:sz w:val="20"/>
                <w:szCs w:val="20"/>
              </w:rPr>
              <w:t>DEFERIDO  (</w:t>
            </w:r>
            <w:proofErr w:type="gramEnd"/>
            <w:r w:rsidRPr="008E63B8">
              <w:rPr>
                <w:rFonts w:ascii="Helvetica" w:hAnsi="Helvetica" w:cs="Calibri"/>
                <w:sz w:val="20"/>
                <w:szCs w:val="20"/>
              </w:rPr>
              <w:t xml:space="preserve">   )    </w:t>
            </w: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               </w:t>
            </w:r>
            <w:r w:rsidRPr="008E63B8">
              <w:rPr>
                <w:rFonts w:ascii="Helvetica" w:hAnsi="Helvetica" w:cs="Calibri"/>
                <w:sz w:val="20"/>
                <w:szCs w:val="20"/>
              </w:rPr>
              <w:t xml:space="preserve">  INDEFERIDO (  )</w:t>
            </w:r>
          </w:p>
          <w:p w14:paraId="5DBF2C31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A0F29AC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02BE651C" w14:textId="77777777" w:rsidR="0093079B" w:rsidRDefault="0093079B" w:rsidP="0093079B">
            <w:pPr>
              <w:rPr>
                <w:rFonts w:ascii="Helvetica" w:hAnsi="Helvetica"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 xml:space="preserve">Assinatura do(a) Orientador(a): </w:t>
            </w:r>
            <w:r w:rsidRPr="008E63B8">
              <w:rPr>
                <w:rFonts w:ascii="Helvetica" w:hAnsi="Helvetica"/>
                <w:sz w:val="20"/>
                <w:szCs w:val="20"/>
              </w:rPr>
              <w:t>__________________________________________________________</w:t>
            </w:r>
          </w:p>
          <w:p w14:paraId="2A1A57D6" w14:textId="77777777" w:rsidR="0093079B" w:rsidRPr="0093079B" w:rsidRDefault="0093079B" w:rsidP="0093079B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93079B" w:rsidRPr="0093079B" w14:paraId="1E41A966" w14:textId="77777777" w:rsidTr="00450EFB">
        <w:tc>
          <w:tcPr>
            <w:tcW w:w="11091" w:type="dxa"/>
            <w:gridSpan w:val="8"/>
            <w:shd w:val="clear" w:color="auto" w:fill="auto"/>
          </w:tcPr>
          <w:p w14:paraId="7BEBDC46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Observações:</w:t>
            </w:r>
          </w:p>
          <w:p w14:paraId="226E5C5F" w14:textId="46B5004D" w:rsidR="0093079B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28D95FC4" w14:textId="363BBB38" w:rsidR="0093079B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2C8A2518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227FDCAD" w14:textId="77777777" w:rsidR="0093079B" w:rsidRDefault="0093079B" w:rsidP="0093079B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  <w:tr w:rsidR="0093079B" w:rsidRPr="0093079B" w14:paraId="79490E08" w14:textId="77777777" w:rsidTr="00450EFB">
        <w:tc>
          <w:tcPr>
            <w:tcW w:w="11091" w:type="dxa"/>
            <w:gridSpan w:val="8"/>
            <w:shd w:val="clear" w:color="auto" w:fill="auto"/>
          </w:tcPr>
          <w:p w14:paraId="022B3BCF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</w:p>
          <w:p w14:paraId="4FA231CA" w14:textId="77777777" w:rsidR="0093079B" w:rsidRPr="008E63B8" w:rsidRDefault="0093079B" w:rsidP="0093079B">
            <w:pPr>
              <w:rPr>
                <w:rFonts w:ascii="Helvetica" w:hAnsi="Helvetica" w:cs="Calibri"/>
                <w:b/>
                <w:sz w:val="20"/>
                <w:szCs w:val="20"/>
              </w:rPr>
            </w:pPr>
            <w:r w:rsidRPr="008E63B8">
              <w:rPr>
                <w:rFonts w:ascii="Helvetica" w:hAnsi="Helvetica" w:cs="Calibri"/>
                <w:b/>
                <w:sz w:val="20"/>
                <w:szCs w:val="20"/>
              </w:rPr>
              <w:t>Aprovada em reunião da Comissão de Pós-Graduação do dia _____/_____/_____.</w:t>
            </w:r>
          </w:p>
          <w:p w14:paraId="0380A510" w14:textId="77777777" w:rsidR="0093079B" w:rsidRDefault="0093079B" w:rsidP="0093079B">
            <w:pPr>
              <w:snapToGrid w:val="0"/>
              <w:rPr>
                <w:rFonts w:ascii="Helvetica" w:hAnsi="Helvetica" w:cs="Calibri"/>
                <w:b/>
                <w:sz w:val="20"/>
                <w:szCs w:val="20"/>
              </w:rPr>
            </w:pPr>
          </w:p>
        </w:tc>
      </w:tr>
    </w:tbl>
    <w:p w14:paraId="6A0E8911" w14:textId="77777777" w:rsidR="000D5B5E" w:rsidRPr="008E63B8" w:rsidRDefault="000D5B5E" w:rsidP="009B0A32">
      <w:pPr>
        <w:snapToGrid w:val="0"/>
        <w:ind w:left="-709"/>
        <w:jc w:val="both"/>
        <w:rPr>
          <w:rFonts w:ascii="Helvetica" w:hAnsi="Helvetica" w:cs="Calibri"/>
          <w:b/>
          <w:sz w:val="20"/>
          <w:szCs w:val="20"/>
        </w:rPr>
      </w:pPr>
    </w:p>
    <w:p w14:paraId="562A3C54" w14:textId="77777777" w:rsidR="003734A3" w:rsidRPr="00091B4B" w:rsidRDefault="003734A3" w:rsidP="009B0A32">
      <w:pPr>
        <w:ind w:left="-709"/>
        <w:jc w:val="both"/>
        <w:rPr>
          <w:szCs w:val="22"/>
        </w:rPr>
      </w:pPr>
    </w:p>
    <w:sectPr w:rsidR="003734A3" w:rsidRPr="00091B4B" w:rsidSect="00C2334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D847" w14:textId="77777777" w:rsidR="00D01F35" w:rsidRDefault="00D01F35">
      <w:r>
        <w:separator/>
      </w:r>
    </w:p>
  </w:endnote>
  <w:endnote w:type="continuationSeparator" w:id="0">
    <w:p w14:paraId="21483559" w14:textId="77777777" w:rsidR="00D01F35" w:rsidRDefault="00D0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8D6" w14:textId="77777777" w:rsidR="00113580" w:rsidRDefault="00113580" w:rsidP="00113580">
    <w:pPr>
      <w:tabs>
        <w:tab w:val="center" w:pos="2268"/>
        <w:tab w:val="center" w:pos="10206"/>
      </w:tabs>
      <w:jc w:val="center"/>
      <w:rPr>
        <w:rFonts w:ascii="Helvetica LT Std" w:hAnsi="Helvetica LT Std"/>
        <w:sz w:val="14"/>
        <w:szCs w:val="14"/>
      </w:rPr>
    </w:pPr>
  </w:p>
  <w:p w14:paraId="201CBF73" w14:textId="0F1E72BC" w:rsidR="00F17833" w:rsidRPr="009B0A32" w:rsidRDefault="009B0A32" w:rsidP="009B0A32">
    <w:pPr>
      <w:pStyle w:val="Rodap"/>
      <w:jc w:val="center"/>
      <w:rPr>
        <w:rFonts w:ascii="Helvetica" w:hAnsi="Helvetica"/>
        <w:iCs/>
        <w:sz w:val="16"/>
      </w:rPr>
    </w:pPr>
    <w:r w:rsidRPr="009B0A32">
      <w:rPr>
        <w:rFonts w:ascii="Helvetica" w:hAnsi="Helvetica"/>
        <w:iCs/>
        <w:sz w:val="16"/>
      </w:rPr>
      <w:t>Rua Augusto Corrêa, 01 • Guamá • CEP: 66075-900 • Belém • Pará • Brasil Cidade Universitária José da Silveira Netto • Setor Profissional</w:t>
    </w:r>
    <w:r w:rsidRPr="009B0A32">
      <w:rPr>
        <w:rFonts w:ascii="Helvetica" w:hAnsi="Helvetica"/>
        <w:iCs/>
        <w:sz w:val="16"/>
      </w:rPr>
      <w:t xml:space="preserve"> </w:t>
    </w:r>
    <w:r w:rsidRPr="009B0A32">
      <w:rPr>
        <w:rFonts w:ascii="Helvetica" w:hAnsi="Helvetica"/>
        <w:iCs/>
        <w:sz w:val="16"/>
      </w:rPr>
      <w:t>ppgesa@ufpa.br • http://www.ppgesa.propesp.ufpa.br/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B51C" w14:textId="77777777" w:rsidR="00D01F35" w:rsidRDefault="00D01F35">
      <w:r>
        <w:separator/>
      </w:r>
    </w:p>
  </w:footnote>
  <w:footnote w:type="continuationSeparator" w:id="0">
    <w:p w14:paraId="0EB8E85A" w14:textId="77777777" w:rsidR="00D01F35" w:rsidRDefault="00D0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229"/>
      <w:gridCol w:w="1843"/>
    </w:tblGrid>
    <w:tr w:rsidR="0093079B" w14:paraId="5ADD7423" w14:textId="77777777" w:rsidTr="0093079B">
      <w:tc>
        <w:tcPr>
          <w:tcW w:w="2127" w:type="dxa"/>
        </w:tcPr>
        <w:p w14:paraId="4444ED51" w14:textId="3BE96229" w:rsidR="0093079B" w:rsidRDefault="0093079B" w:rsidP="0093079B">
          <w:pPr>
            <w:pStyle w:val="Cabealho"/>
            <w:rPr>
              <w:noProof/>
              <w:lang w:val="en-US" w:eastAsia="en-US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12E87173" wp14:editId="3EEAA936">
                <wp:simplePos x="0" y="0"/>
                <wp:positionH relativeFrom="page">
                  <wp:posOffset>335612</wp:posOffset>
                </wp:positionH>
                <wp:positionV relativeFrom="page">
                  <wp:posOffset>48621</wp:posOffset>
                </wp:positionV>
                <wp:extent cx="764275" cy="966033"/>
                <wp:effectExtent l="0" t="0" r="0" b="5715"/>
                <wp:wrapNone/>
                <wp:docPr id="1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275" cy="966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1252CB8B" w14:textId="0C097697" w:rsidR="0093079B" w:rsidRPr="009B0A32" w:rsidRDefault="0093079B" w:rsidP="0093079B">
          <w:pPr>
            <w:pStyle w:val="Cabealho"/>
            <w:spacing w:before="120" w:after="120"/>
            <w:jc w:val="center"/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</w:pPr>
          <w:r w:rsidRPr="009B0A32"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  <w:t>Serviço Público Federal</w:t>
          </w:r>
        </w:p>
        <w:p w14:paraId="0D574C4C" w14:textId="55B3DE51" w:rsidR="0093079B" w:rsidRPr="009B0A32" w:rsidRDefault="0093079B" w:rsidP="0093079B">
          <w:pPr>
            <w:pStyle w:val="Cabealho"/>
            <w:spacing w:before="120" w:after="120"/>
            <w:jc w:val="center"/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</w:pPr>
          <w:r w:rsidRPr="009B0A32"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  <w:t>Universidade Federal do Pará</w:t>
          </w:r>
        </w:p>
        <w:p w14:paraId="6916A6F2" w14:textId="0ABFD3DE" w:rsidR="0093079B" w:rsidRPr="009B0A32" w:rsidRDefault="0093079B" w:rsidP="0093079B">
          <w:pPr>
            <w:pStyle w:val="Cabealho"/>
            <w:spacing w:before="120" w:after="120"/>
            <w:jc w:val="center"/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</w:pPr>
          <w:r w:rsidRPr="009B0A32"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  <w:t>Instituto de Tecnologia</w:t>
          </w:r>
        </w:p>
        <w:p w14:paraId="235110DF" w14:textId="30C0FC78" w:rsidR="0093079B" w:rsidRDefault="0093079B" w:rsidP="0093079B">
          <w:pPr>
            <w:pStyle w:val="Cabealho"/>
            <w:spacing w:before="120" w:after="120"/>
            <w:jc w:val="center"/>
            <w:rPr>
              <w:noProof/>
              <w:lang w:val="en-US" w:eastAsia="en-US"/>
            </w:rPr>
          </w:pPr>
          <w:r w:rsidRPr="009B0A32">
            <w:rPr>
              <w:rFonts w:ascii="Helvetica" w:hAnsi="Helvetica" w:cs="Helvetica"/>
              <w:b/>
              <w:bCs/>
              <w:noProof/>
              <w:sz w:val="22"/>
              <w:szCs w:val="22"/>
              <w:lang w:val="en-US" w:eastAsia="en-US"/>
            </w:rPr>
            <w:t>Programa de Pós-Graduação em Engenharia Sanitária e Ambiental</w:t>
          </w:r>
        </w:p>
      </w:tc>
      <w:tc>
        <w:tcPr>
          <w:tcW w:w="1843" w:type="dxa"/>
        </w:tcPr>
        <w:p w14:paraId="780109AF" w14:textId="3B5D87C6" w:rsidR="0093079B" w:rsidRDefault="0093079B" w:rsidP="0093079B">
          <w:pPr>
            <w:pStyle w:val="Cabealho"/>
            <w:rPr>
              <w:noProof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C7D69F" wp14:editId="420F23E0">
                <wp:simplePos x="0" y="0"/>
                <wp:positionH relativeFrom="column">
                  <wp:posOffset>-621058</wp:posOffset>
                </wp:positionH>
                <wp:positionV relativeFrom="paragraph">
                  <wp:posOffset>89980</wp:posOffset>
                </wp:positionV>
                <wp:extent cx="1624529" cy="676016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ficial_PPGESA.jpe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9" t="31429" r="4266" b="30143"/>
                        <a:stretch/>
                      </pic:blipFill>
                      <pic:spPr bwMode="auto">
                        <a:xfrm>
                          <a:off x="0" y="0"/>
                          <a:ext cx="1630882" cy="6786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F385C7" w14:textId="77777777" w:rsidR="0093079B" w:rsidRDefault="009307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A2081A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570E75"/>
    <w:multiLevelType w:val="hybridMultilevel"/>
    <w:tmpl w:val="90CA0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01400">
    <w:abstractNumId w:val="1"/>
  </w:num>
  <w:num w:numId="2" w16cid:durableId="1523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B"/>
    <w:rsid w:val="00017248"/>
    <w:rsid w:val="0004133C"/>
    <w:rsid w:val="00065D13"/>
    <w:rsid w:val="00091B4B"/>
    <w:rsid w:val="000B15AD"/>
    <w:rsid w:val="000D5B5E"/>
    <w:rsid w:val="00113580"/>
    <w:rsid w:val="001167F7"/>
    <w:rsid w:val="00123983"/>
    <w:rsid w:val="001247AA"/>
    <w:rsid w:val="00132866"/>
    <w:rsid w:val="001759A8"/>
    <w:rsid w:val="00182B8B"/>
    <w:rsid w:val="0019396E"/>
    <w:rsid w:val="001C0A4D"/>
    <w:rsid w:val="001E5B38"/>
    <w:rsid w:val="00217FF0"/>
    <w:rsid w:val="0024628F"/>
    <w:rsid w:val="00254185"/>
    <w:rsid w:val="00270AE8"/>
    <w:rsid w:val="00281DF3"/>
    <w:rsid w:val="002C5D39"/>
    <w:rsid w:val="002D5607"/>
    <w:rsid w:val="002D7BB1"/>
    <w:rsid w:val="002E74CA"/>
    <w:rsid w:val="00304DE3"/>
    <w:rsid w:val="0030725E"/>
    <w:rsid w:val="003734A3"/>
    <w:rsid w:val="00394C40"/>
    <w:rsid w:val="0039636B"/>
    <w:rsid w:val="003B16AE"/>
    <w:rsid w:val="003C1F74"/>
    <w:rsid w:val="004370D4"/>
    <w:rsid w:val="004440DE"/>
    <w:rsid w:val="00473E28"/>
    <w:rsid w:val="0049481D"/>
    <w:rsid w:val="004F79B4"/>
    <w:rsid w:val="00533DD8"/>
    <w:rsid w:val="00534946"/>
    <w:rsid w:val="0056779F"/>
    <w:rsid w:val="0057078B"/>
    <w:rsid w:val="00570811"/>
    <w:rsid w:val="005858D0"/>
    <w:rsid w:val="005D2CD0"/>
    <w:rsid w:val="005E70E0"/>
    <w:rsid w:val="005F15F1"/>
    <w:rsid w:val="0063231D"/>
    <w:rsid w:val="006A67D0"/>
    <w:rsid w:val="006C5027"/>
    <w:rsid w:val="006D1B32"/>
    <w:rsid w:val="00706BD9"/>
    <w:rsid w:val="00762361"/>
    <w:rsid w:val="007D0C81"/>
    <w:rsid w:val="007D7F09"/>
    <w:rsid w:val="007F189E"/>
    <w:rsid w:val="00816194"/>
    <w:rsid w:val="00840E8F"/>
    <w:rsid w:val="00876B65"/>
    <w:rsid w:val="008919B1"/>
    <w:rsid w:val="008A152C"/>
    <w:rsid w:val="008E4CCD"/>
    <w:rsid w:val="008E63B8"/>
    <w:rsid w:val="0093079B"/>
    <w:rsid w:val="0094410F"/>
    <w:rsid w:val="0095378B"/>
    <w:rsid w:val="00960BB6"/>
    <w:rsid w:val="0096537A"/>
    <w:rsid w:val="00980FF2"/>
    <w:rsid w:val="009B0A32"/>
    <w:rsid w:val="009B373A"/>
    <w:rsid w:val="009D3CAA"/>
    <w:rsid w:val="009E2C5D"/>
    <w:rsid w:val="00A031FA"/>
    <w:rsid w:val="00A04730"/>
    <w:rsid w:val="00A060E0"/>
    <w:rsid w:val="00A94A0B"/>
    <w:rsid w:val="00A96DDA"/>
    <w:rsid w:val="00AB75AD"/>
    <w:rsid w:val="00AE2C46"/>
    <w:rsid w:val="00B355C5"/>
    <w:rsid w:val="00B95094"/>
    <w:rsid w:val="00BC6CC3"/>
    <w:rsid w:val="00BD1C6D"/>
    <w:rsid w:val="00C23345"/>
    <w:rsid w:val="00C272C6"/>
    <w:rsid w:val="00C30875"/>
    <w:rsid w:val="00C35E1A"/>
    <w:rsid w:val="00C63C5F"/>
    <w:rsid w:val="00CD33DF"/>
    <w:rsid w:val="00CE1D03"/>
    <w:rsid w:val="00CF3316"/>
    <w:rsid w:val="00D01F35"/>
    <w:rsid w:val="00D0361E"/>
    <w:rsid w:val="00D048C6"/>
    <w:rsid w:val="00D079D8"/>
    <w:rsid w:val="00D25AE1"/>
    <w:rsid w:val="00DB5EB3"/>
    <w:rsid w:val="00E05B5F"/>
    <w:rsid w:val="00E15656"/>
    <w:rsid w:val="00E171BB"/>
    <w:rsid w:val="00E56E8D"/>
    <w:rsid w:val="00E60183"/>
    <w:rsid w:val="00E74ACF"/>
    <w:rsid w:val="00E94581"/>
    <w:rsid w:val="00EA51E1"/>
    <w:rsid w:val="00EE4460"/>
    <w:rsid w:val="00F0075F"/>
    <w:rsid w:val="00F17833"/>
    <w:rsid w:val="00F211B5"/>
    <w:rsid w:val="00F45FF3"/>
    <w:rsid w:val="00F56522"/>
    <w:rsid w:val="00F91C5B"/>
    <w:rsid w:val="00F97002"/>
    <w:rsid w:val="00FB2941"/>
    <w:rsid w:val="00FB3AD8"/>
    <w:rsid w:val="00FB7EDB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F467B1"/>
  <w15:docId w15:val="{2A2214FA-2723-4DC5-88C7-433063C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74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D0C81"/>
    <w:pPr>
      <w:keepNext/>
      <w:numPr>
        <w:ilvl w:val="2"/>
        <w:numId w:val="1"/>
      </w:numPr>
      <w:jc w:val="center"/>
      <w:outlineLvl w:val="2"/>
    </w:pPr>
    <w:rPr>
      <w:b/>
      <w:color w:val="00008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75A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6BD9"/>
    <w:rPr>
      <w:rFonts w:ascii="Tahoma" w:hAnsi="Tahoma" w:cs="Tahoma"/>
      <w:sz w:val="16"/>
      <w:szCs w:val="16"/>
      <w:lang w:eastAsia="ar-SA"/>
    </w:rPr>
  </w:style>
  <w:style w:type="character" w:customStyle="1" w:styleId="Ttulo3Char">
    <w:name w:val="Título 3 Char"/>
    <w:link w:val="Ttulo3"/>
    <w:rsid w:val="007D0C81"/>
    <w:rPr>
      <w:b/>
      <w:color w:val="000080"/>
      <w:sz w:val="24"/>
      <w:lang w:val="en-US" w:eastAsia="ar-SA"/>
    </w:rPr>
  </w:style>
  <w:style w:type="character" w:customStyle="1" w:styleId="Ttulo1Char">
    <w:name w:val="Título 1 Char"/>
    <w:link w:val="Ttulo1"/>
    <w:uiPriority w:val="9"/>
    <w:rsid w:val="00E74A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RodapChar">
    <w:name w:val="Rodapé Char"/>
    <w:link w:val="Rodap"/>
    <w:rsid w:val="00113580"/>
    <w:rPr>
      <w:sz w:val="24"/>
      <w:szCs w:val="24"/>
      <w:lang w:val="pt-BR" w:eastAsia="ar-SA"/>
    </w:rPr>
  </w:style>
  <w:style w:type="character" w:styleId="Hyperlink">
    <w:name w:val="Hyperlink"/>
    <w:uiPriority w:val="99"/>
    <w:unhideWhenUsed/>
    <w:rsid w:val="00113580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11358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3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____ dias do mês de ________________ de 20____, no horário de ____ às ____ horas, foi realizada, na sala _______________________________________________, a defesa pública de qualificação de _______________________________________________________, cuj</vt:lpstr>
    </vt:vector>
  </TitlesOfParts>
  <Company>Hewlett-Packard Company</Company>
  <LinksUpToDate>false</LinksUpToDate>
  <CharactersWithSpaces>1033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mailto:ppgcimes.ufpa@gmail.com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http://www.ppgcimes.propesp.ufpa.br/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____ dias do mês de ________________ de 20____, no horário de ____ às ____ horas, foi realizada, na sala _______________________________________________, a defesa pública de qualificação de _______________________________________________________, cuj</dc:title>
  <dc:subject/>
  <dc:creator>So@res</dc:creator>
  <cp:keywords/>
  <cp:lastModifiedBy>Neyson Martins Mendonça</cp:lastModifiedBy>
  <cp:revision>2</cp:revision>
  <cp:lastPrinted>2019-04-01T21:12:00Z</cp:lastPrinted>
  <dcterms:created xsi:type="dcterms:W3CDTF">2022-10-07T14:18:00Z</dcterms:created>
  <dcterms:modified xsi:type="dcterms:W3CDTF">2022-10-07T14:18:00Z</dcterms:modified>
</cp:coreProperties>
</file>